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4941C1" w:rsidTr="00100354">
        <w:tc>
          <w:tcPr>
            <w:tcW w:w="10031" w:type="dxa"/>
          </w:tcPr>
          <w:p w:rsidR="004941C1" w:rsidRDefault="004941C1" w:rsidP="004941C1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4941C1" w:rsidRDefault="004941C1" w:rsidP="004941C1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C0490D" w:rsidRDefault="00C0490D" w:rsidP="00100354">
      <w:pPr>
        <w:pStyle w:val="af6"/>
        <w:jc w:val="center"/>
        <w:rPr>
          <w:rFonts w:eastAsia="Calibri"/>
          <w:b/>
          <w:szCs w:val="26"/>
        </w:rPr>
      </w:pPr>
    </w:p>
    <w:p w:rsidR="00C0490D" w:rsidRDefault="004941C1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C0490D" w:rsidRPr="00E21DD7" w:rsidRDefault="00C0490D" w:rsidP="00100354">
      <w:pPr>
        <w:pStyle w:val="af6"/>
        <w:jc w:val="center"/>
        <w:rPr>
          <w:rFonts w:eastAsia="Calibri"/>
          <w:b/>
          <w:szCs w:val="26"/>
        </w:rPr>
      </w:pPr>
    </w:p>
    <w:p w:rsidR="004941C1" w:rsidRDefault="004941C1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Большенеклиновского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4941C1" w:rsidRDefault="004941C1" w:rsidP="004941C1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2132"/>
        <w:gridCol w:w="1259"/>
        <w:gridCol w:w="2853"/>
        <w:gridCol w:w="3827"/>
        <w:gridCol w:w="4111"/>
      </w:tblGrid>
      <w:tr w:rsidR="00682E54" w:rsidRPr="004941C1" w:rsidTr="00682E54">
        <w:tc>
          <w:tcPr>
            <w:tcW w:w="527" w:type="dxa"/>
            <w:vAlign w:val="center"/>
          </w:tcPr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4941C1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4941C1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132" w:type="dxa"/>
            <w:vAlign w:val="center"/>
          </w:tcPr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941C1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59" w:type="dxa"/>
            <w:vAlign w:val="center"/>
          </w:tcPr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4941C1">
              <w:rPr>
                <w:rFonts w:ascii="Times New Roman" w:hAnsi="Times New Roman"/>
                <w:b/>
              </w:rPr>
              <w:t>Дата рождения</w:t>
            </w:r>
          </w:p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53" w:type="dxa"/>
            <w:vAlign w:val="center"/>
          </w:tcPr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1C1">
              <w:rPr>
                <w:rFonts w:ascii="Times New Roman" w:hAnsi="Times New Roman"/>
                <w:b/>
              </w:rPr>
              <w:t>Место рождения</w:t>
            </w:r>
          </w:p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941C1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682E54" w:rsidRPr="004941C1" w:rsidRDefault="00682E54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682E54" w:rsidRPr="004941C1" w:rsidRDefault="00682E54" w:rsidP="00E31261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2132" w:type="dxa"/>
          </w:tcPr>
          <w:p w:rsidR="00682E54" w:rsidRPr="004941C1" w:rsidRDefault="00682E54" w:rsidP="0023783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4941C1">
              <w:rPr>
                <w:rFonts w:ascii="Times New Roman" w:eastAsia="Times New Roman" w:hAnsi="Times New Roman"/>
                <w:bCs/>
              </w:rPr>
              <w:t>Сычева Анжелика Валерьевна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29.10.1990</w:t>
            </w:r>
          </w:p>
        </w:tc>
        <w:tc>
          <w:tcPr>
            <w:tcW w:w="2853" w:type="dxa"/>
          </w:tcPr>
          <w:p w:rsidR="00682E54" w:rsidRPr="004941C1" w:rsidRDefault="00682E54" w:rsidP="00DC4DE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Радионово</w:t>
            </w:r>
            <w:proofErr w:type="spellEnd"/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 xml:space="preserve"> Неклиновского р-на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район, хутор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Семаки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Гончарова Ольга Сергеевна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24.05.1982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Пименово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Неклиновского р-на Ростовской области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хутор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Семаки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Колесникова Татьяна Александровна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20.06.1978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4941C1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4941C1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4941C1">
              <w:rPr>
                <w:rFonts w:ascii="Times New Roman" w:hAnsi="Times New Roman"/>
                <w:color w:val="000000"/>
              </w:rPr>
              <w:t>Большая</w:t>
            </w:r>
            <w:proofErr w:type="gramEnd"/>
            <w:r w:rsidRPr="004941C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 РСФСР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Большая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Кислица Татьяна Александровна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14.10.1972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Хутор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Семаки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район, село Большая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Степаненко Яна Сергеевна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11.04.2002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941C1">
              <w:rPr>
                <w:rFonts w:ascii="Times New Roman" w:hAnsi="Times New Roman"/>
                <w:color w:val="000000"/>
              </w:rPr>
              <w:t>Покровское Неклиновский район Ростовская область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район, село Большая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Хлыстова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Светлана Ивановна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23.12.1973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941C1">
              <w:rPr>
                <w:rFonts w:ascii="Times New Roman" w:hAnsi="Times New Roman"/>
                <w:color w:val="000000"/>
              </w:rPr>
              <w:t>Б-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село Малая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2132" w:type="dxa"/>
          </w:tcPr>
          <w:p w:rsidR="00682E54" w:rsidRPr="004941C1" w:rsidRDefault="00682E54" w:rsidP="002378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Дзус</w:t>
            </w:r>
            <w:proofErr w:type="spellEnd"/>
          </w:p>
          <w:p w:rsidR="00682E54" w:rsidRPr="004941C1" w:rsidRDefault="00682E54" w:rsidP="00237839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 Олег Сергеевич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12.03.1984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941C1">
              <w:rPr>
                <w:rFonts w:ascii="Times New Roman" w:hAnsi="Times New Roman"/>
                <w:color w:val="000000"/>
              </w:rPr>
              <w:t>Куйбышево Куйбышевского р-на Ростовской области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район, село Большая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Неклиновка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№7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Медведева Ирина Евгеньевна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21.05.1982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Радионово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район, хутор </w:t>
            </w:r>
            <w:proofErr w:type="spellStart"/>
            <w:r w:rsidRPr="004941C1">
              <w:rPr>
                <w:rFonts w:ascii="Times New Roman" w:hAnsi="Times New Roman"/>
                <w:color w:val="000000"/>
              </w:rPr>
              <w:t>Пименово</w:t>
            </w:r>
            <w:proofErr w:type="spellEnd"/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Цыплаков Владимир Владимирович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29.02.1988</w:t>
            </w:r>
          </w:p>
        </w:tc>
        <w:tc>
          <w:tcPr>
            <w:tcW w:w="2853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941C1">
              <w:rPr>
                <w:rFonts w:ascii="Times New Roman" w:hAnsi="Times New Roman"/>
                <w:color w:val="000000"/>
              </w:rPr>
              <w:t>Таганрог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Ростовская область Неклиновский район, село Отрадное</w:t>
            </w:r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682E54" w:rsidRPr="004941C1" w:rsidTr="00682E54">
        <w:tc>
          <w:tcPr>
            <w:tcW w:w="527" w:type="dxa"/>
          </w:tcPr>
          <w:p w:rsidR="00682E54" w:rsidRPr="004941C1" w:rsidRDefault="00682E54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941C1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2132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Гнилокозова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Наталья Сергеевна</w:t>
            </w:r>
          </w:p>
        </w:tc>
        <w:tc>
          <w:tcPr>
            <w:tcW w:w="1259" w:type="dxa"/>
          </w:tcPr>
          <w:p w:rsidR="00682E54" w:rsidRPr="004941C1" w:rsidRDefault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05.06.1983</w:t>
            </w:r>
          </w:p>
        </w:tc>
        <w:tc>
          <w:tcPr>
            <w:tcW w:w="2853" w:type="dxa"/>
          </w:tcPr>
          <w:p w:rsidR="00682E54" w:rsidRPr="004941C1" w:rsidRDefault="00682E54" w:rsidP="00257075">
            <w:pPr>
              <w:jc w:val="center"/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 xml:space="preserve">с. </w:t>
            </w:r>
            <w:proofErr w:type="gramStart"/>
            <w:r w:rsidRPr="004941C1">
              <w:rPr>
                <w:rFonts w:ascii="Times New Roman" w:hAnsi="Times New Roman"/>
                <w:color w:val="000000"/>
              </w:rPr>
              <w:t>Отрадное</w:t>
            </w:r>
            <w:proofErr w:type="gramEnd"/>
            <w:r w:rsidRPr="004941C1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827" w:type="dxa"/>
          </w:tcPr>
          <w:p w:rsidR="00682E54" w:rsidRPr="004941C1" w:rsidRDefault="00682E54" w:rsidP="00682E54">
            <w:pPr>
              <w:rPr>
                <w:rFonts w:ascii="Times New Roman" w:hAnsi="Times New Roman"/>
                <w:color w:val="000000"/>
              </w:rPr>
            </w:pPr>
            <w:r w:rsidRPr="004941C1">
              <w:rPr>
                <w:rFonts w:ascii="Times New Roman" w:hAnsi="Times New Roman"/>
                <w:color w:val="000000"/>
              </w:rPr>
              <w:t>Ростовская область, Неклиновский район, село Отрадное</w:t>
            </w:r>
          </w:p>
        </w:tc>
        <w:tc>
          <w:tcPr>
            <w:tcW w:w="4111" w:type="dxa"/>
          </w:tcPr>
          <w:p w:rsidR="00682E54" w:rsidRPr="004941C1" w:rsidRDefault="00682E54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4941C1">
              <w:rPr>
                <w:rFonts w:ascii="Times New Roman" w:hAnsi="Times New Roman"/>
                <w:color w:val="000000"/>
              </w:rPr>
              <w:t>Большенеклиновский</w:t>
            </w:r>
            <w:proofErr w:type="spellEnd"/>
            <w:r w:rsidRPr="004941C1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DBF" w:rsidRDefault="000A6DBF">
      <w:pPr>
        <w:spacing w:after="0" w:line="240" w:lineRule="auto"/>
      </w:pPr>
      <w:r>
        <w:separator/>
      </w:r>
    </w:p>
  </w:endnote>
  <w:endnote w:type="continuationSeparator" w:id="0">
    <w:p w:rsidR="000A6DBF" w:rsidRDefault="000A6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DBF" w:rsidRDefault="000A6DBF">
      <w:pPr>
        <w:spacing w:after="0" w:line="240" w:lineRule="auto"/>
      </w:pPr>
      <w:r>
        <w:separator/>
      </w:r>
    </w:p>
  </w:footnote>
  <w:footnote w:type="continuationSeparator" w:id="0">
    <w:p w:rsidR="000A6DBF" w:rsidRDefault="000A6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45E98"/>
    <w:rsid w:val="000A6DBF"/>
    <w:rsid w:val="000C39F7"/>
    <w:rsid w:val="000D49CC"/>
    <w:rsid w:val="001420AE"/>
    <w:rsid w:val="0015481C"/>
    <w:rsid w:val="00172EC5"/>
    <w:rsid w:val="00176575"/>
    <w:rsid w:val="0018679C"/>
    <w:rsid w:val="00193D3A"/>
    <w:rsid w:val="001E7CE3"/>
    <w:rsid w:val="001F0EDD"/>
    <w:rsid w:val="002326D1"/>
    <w:rsid w:val="00237839"/>
    <w:rsid w:val="00257075"/>
    <w:rsid w:val="003036F0"/>
    <w:rsid w:val="00360C9E"/>
    <w:rsid w:val="00386F92"/>
    <w:rsid w:val="003A02A1"/>
    <w:rsid w:val="003B0FC6"/>
    <w:rsid w:val="00436AE6"/>
    <w:rsid w:val="004927F2"/>
    <w:rsid w:val="004941C1"/>
    <w:rsid w:val="004A5FC1"/>
    <w:rsid w:val="005E4994"/>
    <w:rsid w:val="005E58E0"/>
    <w:rsid w:val="006220EE"/>
    <w:rsid w:val="00645AC2"/>
    <w:rsid w:val="00647C25"/>
    <w:rsid w:val="00651D1B"/>
    <w:rsid w:val="00672F93"/>
    <w:rsid w:val="00682E54"/>
    <w:rsid w:val="006C4A28"/>
    <w:rsid w:val="007D736D"/>
    <w:rsid w:val="0081345B"/>
    <w:rsid w:val="0083035F"/>
    <w:rsid w:val="008540D4"/>
    <w:rsid w:val="00893DEA"/>
    <w:rsid w:val="008B0F1C"/>
    <w:rsid w:val="009665CF"/>
    <w:rsid w:val="00997D60"/>
    <w:rsid w:val="009D255E"/>
    <w:rsid w:val="009F0EA5"/>
    <w:rsid w:val="00A7192C"/>
    <w:rsid w:val="00A7797B"/>
    <w:rsid w:val="00AA049C"/>
    <w:rsid w:val="00AB59AD"/>
    <w:rsid w:val="00AC572E"/>
    <w:rsid w:val="00AE0F7C"/>
    <w:rsid w:val="00B25847"/>
    <w:rsid w:val="00B530AA"/>
    <w:rsid w:val="00B7123B"/>
    <w:rsid w:val="00B95676"/>
    <w:rsid w:val="00BA085C"/>
    <w:rsid w:val="00BA1F70"/>
    <w:rsid w:val="00BB2CD1"/>
    <w:rsid w:val="00C0490D"/>
    <w:rsid w:val="00C7651F"/>
    <w:rsid w:val="00CA06C2"/>
    <w:rsid w:val="00CB0825"/>
    <w:rsid w:val="00CC2164"/>
    <w:rsid w:val="00CC616D"/>
    <w:rsid w:val="00CF61E0"/>
    <w:rsid w:val="00D02B0B"/>
    <w:rsid w:val="00D337A3"/>
    <w:rsid w:val="00D501F7"/>
    <w:rsid w:val="00DB21B3"/>
    <w:rsid w:val="00DC4DE4"/>
    <w:rsid w:val="00E21DD7"/>
    <w:rsid w:val="00E31261"/>
    <w:rsid w:val="00E37AE5"/>
    <w:rsid w:val="00E45803"/>
    <w:rsid w:val="00E73DAD"/>
    <w:rsid w:val="00E828F3"/>
    <w:rsid w:val="00F10CA4"/>
    <w:rsid w:val="00F10DA1"/>
    <w:rsid w:val="00F50D1F"/>
    <w:rsid w:val="00F619C6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D86B2-1320-495E-8C14-5CDA0D857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4</cp:revision>
  <cp:lastPrinted>2026-07-24T07:20:00Z</cp:lastPrinted>
  <dcterms:created xsi:type="dcterms:W3CDTF">2026-07-22T11:48:00Z</dcterms:created>
  <dcterms:modified xsi:type="dcterms:W3CDTF">2026-07-24T07:20:00Z</dcterms:modified>
</cp:coreProperties>
</file>