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874A0C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8.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874A0C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916463" w:rsidP="006407FD">
      <w:pPr>
        <w:pStyle w:val="a8"/>
      </w:pPr>
      <w:r>
        <w:t>0</w:t>
      </w:r>
      <w:r w:rsidR="00CA0C9D">
        <w:t>3</w:t>
      </w:r>
      <w:r>
        <w:t xml:space="preserve"> </w:t>
      </w:r>
      <w:r w:rsidR="00CA0C9D">
        <w:t>августа</w:t>
      </w:r>
      <w:r>
        <w:t xml:space="preserve"> 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EB2BA7"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 w:rsidR="00EB2BA7"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 w:rsidR="008C1BA6">
        <w:t>13</w:t>
      </w:r>
      <w:r w:rsidR="00EB2BA7">
        <w:t>-</w:t>
      </w:r>
      <w:r w:rsidR="0001457D">
        <w:t>2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членов участковых  избирательных комиссий избирательных участков </w:t>
            </w:r>
            <w:r w:rsidR="00604FDE" w:rsidRPr="00596C91">
              <w:rPr>
                <w:b/>
                <w:szCs w:val="28"/>
              </w:rPr>
              <w:t xml:space="preserve">№ </w:t>
            </w:r>
            <w:r w:rsidR="00E36A90">
              <w:rPr>
                <w:b/>
                <w:szCs w:val="28"/>
              </w:rPr>
              <w:t>12</w:t>
            </w:r>
            <w:r w:rsidR="007F39B5">
              <w:rPr>
                <w:b/>
                <w:szCs w:val="28"/>
              </w:rPr>
              <w:t>77</w:t>
            </w:r>
            <w:r w:rsidR="00E36A90">
              <w:rPr>
                <w:b/>
                <w:szCs w:val="28"/>
              </w:rPr>
              <w:t>, № 128</w:t>
            </w:r>
            <w:r w:rsidR="007F39B5">
              <w:rPr>
                <w:b/>
                <w:szCs w:val="28"/>
              </w:rPr>
              <w:t>2</w:t>
            </w:r>
            <w:r w:rsidR="00E36A90">
              <w:rPr>
                <w:b/>
                <w:szCs w:val="28"/>
              </w:rPr>
              <w:t>, № 128</w:t>
            </w:r>
            <w:r w:rsidR="007F39B5">
              <w:rPr>
                <w:b/>
                <w:szCs w:val="28"/>
              </w:rPr>
              <w:t>7</w:t>
            </w:r>
            <w:r w:rsidR="00CC3F27">
              <w:rPr>
                <w:b/>
                <w:szCs w:val="28"/>
              </w:rPr>
              <w:t>, № 1294</w:t>
            </w:r>
            <w:r w:rsidR="00E36A90">
              <w:rPr>
                <w:b/>
                <w:szCs w:val="28"/>
              </w:rPr>
              <w:t>, № 13</w:t>
            </w:r>
            <w:r w:rsidR="007F39B5">
              <w:rPr>
                <w:b/>
                <w:szCs w:val="28"/>
              </w:rPr>
              <w:t>09</w:t>
            </w:r>
            <w:r w:rsidR="00E36A90">
              <w:rPr>
                <w:b/>
                <w:szCs w:val="28"/>
              </w:rPr>
              <w:t xml:space="preserve">, </w:t>
            </w:r>
            <w:r w:rsidR="007F39B5">
              <w:rPr>
                <w:b/>
                <w:szCs w:val="28"/>
              </w:rPr>
              <w:t xml:space="preserve">№ 1313, </w:t>
            </w:r>
            <w:r w:rsidR="00E36A90">
              <w:rPr>
                <w:b/>
                <w:szCs w:val="28"/>
              </w:rPr>
              <w:t>№ 13</w:t>
            </w:r>
            <w:r w:rsidR="004426F4">
              <w:rPr>
                <w:b/>
                <w:szCs w:val="28"/>
              </w:rPr>
              <w:t>18</w:t>
            </w:r>
            <w:r w:rsidR="00E36A90">
              <w:rPr>
                <w:b/>
                <w:szCs w:val="28"/>
              </w:rPr>
              <w:t>, № 132</w:t>
            </w:r>
            <w:r w:rsidR="004426F4">
              <w:rPr>
                <w:b/>
                <w:szCs w:val="28"/>
              </w:rPr>
              <w:t>0</w:t>
            </w:r>
            <w:r w:rsidR="00E36A90">
              <w:rPr>
                <w:b/>
                <w:szCs w:val="28"/>
              </w:rPr>
              <w:t>, № 132</w:t>
            </w:r>
            <w:r w:rsidR="004426F4">
              <w:rPr>
                <w:b/>
                <w:szCs w:val="28"/>
              </w:rPr>
              <w:t>3</w:t>
            </w:r>
            <w:r w:rsidR="00E36A90">
              <w:rPr>
                <w:b/>
                <w:szCs w:val="28"/>
              </w:rPr>
              <w:t>, № 13</w:t>
            </w:r>
            <w:r w:rsidR="004426F4">
              <w:rPr>
                <w:b/>
                <w:szCs w:val="28"/>
              </w:rPr>
              <w:t>48</w:t>
            </w:r>
            <w:r w:rsidR="00E36A90">
              <w:rPr>
                <w:b/>
                <w:szCs w:val="28"/>
              </w:rPr>
              <w:t>, № 13</w:t>
            </w:r>
            <w:r w:rsidR="004426F4">
              <w:rPr>
                <w:b/>
                <w:szCs w:val="28"/>
              </w:rPr>
              <w:t>56</w:t>
            </w:r>
            <w:r w:rsidR="00E36A90">
              <w:rPr>
                <w:b/>
                <w:szCs w:val="28"/>
              </w:rPr>
              <w:t xml:space="preserve">, </w:t>
            </w:r>
            <w:r>
              <w:rPr>
                <w:b/>
              </w:rPr>
              <w:t>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6407FD" w:rsidP="00FC2913">
      <w:pPr>
        <w:pStyle w:val="a8"/>
        <w:spacing w:line="360" w:lineRule="auto"/>
        <w:ind w:firstLine="709"/>
        <w:jc w:val="both"/>
        <w:rPr>
          <w:szCs w:val="28"/>
        </w:rPr>
      </w:pPr>
      <w:proofErr w:type="gramStart"/>
      <w:r>
        <w:t xml:space="preserve">В связи с поданными заявлениями членами участковых избирательных комиссий избирательных участков  </w:t>
      </w:r>
      <w:r w:rsidR="004426F4" w:rsidRPr="004426F4">
        <w:rPr>
          <w:szCs w:val="28"/>
        </w:rPr>
        <w:t>№ 1277, № 1282, № 1287, № 1294, № 1309, № 1313, № 1318, № 1320, № 1323, № 1348, № 1356</w:t>
      </w:r>
      <w:r w:rsidR="004426F4">
        <w:rPr>
          <w:szCs w:val="28"/>
        </w:rPr>
        <w:t xml:space="preserve"> </w:t>
      </w:r>
      <w:r>
        <w:t>с правом решающего голоса о досрочном  сложении своих полномочий,  руководствуясь  п</w:t>
      </w:r>
      <w:r w:rsidR="003428FE">
        <w:t>.</w:t>
      </w:r>
      <w:r w:rsidR="00665443">
        <w:t xml:space="preserve"> </w:t>
      </w:r>
      <w:r w:rsidR="003428FE">
        <w:t>п.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</w:t>
      </w:r>
      <w:r w:rsidR="00F9170F">
        <w:t>,</w:t>
      </w:r>
      <w:r>
        <w:t xml:space="preserve"> </w:t>
      </w:r>
      <w:proofErr w:type="gramEnd"/>
    </w:p>
    <w:p w:rsidR="006407FD" w:rsidRDefault="006407FD" w:rsidP="00FC2913">
      <w:pPr>
        <w:pStyle w:val="a6"/>
        <w:suppressAutoHyphens/>
        <w:spacing w:before="0" w:line="360" w:lineRule="auto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  ПОСТАНОВЛЯЕТ:</w:t>
      </w:r>
    </w:p>
    <w:p w:rsidR="00731A42" w:rsidRPr="00731A42" w:rsidRDefault="00731A42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6407FD" w:rsidRPr="006407F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 xml:space="preserve">Прекратить досрочно полномочия членов участковых избирательных комиссий избирательных  участков </w:t>
      </w:r>
      <w:r w:rsidR="004426F4" w:rsidRPr="004426F4">
        <w:rPr>
          <w:szCs w:val="28"/>
        </w:rPr>
        <w:t>№ 1277, № 1282, № 1287, № 1294, № 1309, № 1313, № 1318, № 1320, № 1323, № 1348, № 1356</w:t>
      </w:r>
      <w:r w:rsidR="004426F4">
        <w:rPr>
          <w:szCs w:val="28"/>
        </w:rPr>
        <w:t xml:space="preserve"> </w:t>
      </w:r>
      <w:r w:rsidR="006407FD" w:rsidRPr="006407FD">
        <w:t xml:space="preserve">с правом решающего голоса </w:t>
      </w:r>
      <w:proofErr w:type="gramStart"/>
      <w:r w:rsidR="006407FD" w:rsidRPr="006407FD">
        <w:t>согласно списка</w:t>
      </w:r>
      <w:proofErr w:type="gramEnd"/>
      <w:r w:rsidR="006407FD" w:rsidRPr="006407FD">
        <w:t xml:space="preserve"> (приложение к настоящему постановлению).</w:t>
      </w:r>
    </w:p>
    <w:p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 xml:space="preserve">2. Направить выписки из постановления в участковые избирательные комиссии избирательных участков </w:t>
      </w:r>
      <w:r w:rsidR="004426F4" w:rsidRPr="004426F4">
        <w:rPr>
          <w:szCs w:val="28"/>
        </w:rPr>
        <w:t>№ 1277, № 1282, № 1287, № 1294, № 1309, № 1313, № 1318, № 1320, № 1323, № 1348, № 1356</w:t>
      </w:r>
      <w:r w:rsidR="00604FDE">
        <w:rPr>
          <w:szCs w:val="28"/>
        </w:rPr>
        <w:t>.</w:t>
      </w:r>
    </w:p>
    <w:p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t>3</w:t>
      </w:r>
      <w:r w:rsidRPr="00D257A4">
        <w:t xml:space="preserve">. </w:t>
      </w:r>
      <w:proofErr w:type="gramStart"/>
      <w:r w:rsidR="006407FD" w:rsidRPr="00D257A4">
        <w:t>Разместить</w:t>
      </w:r>
      <w:proofErr w:type="gramEnd"/>
      <w:r w:rsidR="006407FD" w:rsidRPr="00D257A4">
        <w:t xml:space="preserve"> настоящее постановление на сайте Территориальной избирательной комиссии Неклиновского района Ростовской области в </w:t>
      </w:r>
      <w:r w:rsidR="00BE4A19" w:rsidRPr="00D257A4">
        <w:t>информационно</w:t>
      </w:r>
      <w:r w:rsidR="00D257A4" w:rsidRPr="00D257A4">
        <w:t xml:space="preserve"> </w:t>
      </w:r>
      <w:r w:rsidR="0003055F">
        <w:t>-</w:t>
      </w:r>
      <w:r w:rsidR="00EB3EC4">
        <w:t xml:space="preserve"> </w:t>
      </w:r>
      <w:r w:rsidR="0003055F">
        <w:t>т</w:t>
      </w:r>
      <w:r w:rsidRPr="00D257A4">
        <w:t xml:space="preserve">елекоммуникационной </w:t>
      </w:r>
      <w:r w:rsidR="00BE4A19" w:rsidRPr="00D257A4">
        <w:t>сети</w:t>
      </w:r>
      <w:r w:rsidRPr="00D257A4">
        <w:t xml:space="preserve"> </w:t>
      </w:r>
      <w:r w:rsidR="007B0DFD" w:rsidRPr="00D257A4">
        <w:t>«Ин</w:t>
      </w:r>
      <w:r w:rsidR="006407FD" w:rsidRPr="00D257A4">
        <w:t>тернет».</w:t>
      </w:r>
    </w:p>
    <w:p w:rsidR="006407FD" w:rsidRPr="006407FD" w:rsidRDefault="006407FD" w:rsidP="001A777B">
      <w:pPr>
        <w:pStyle w:val="a8"/>
        <w:spacing w:line="360" w:lineRule="auto"/>
        <w:ind w:firstLine="709"/>
        <w:jc w:val="both"/>
      </w:pPr>
      <w:r w:rsidRPr="006407FD">
        <w:lastRenderedPageBreak/>
        <w:t xml:space="preserve">4. </w:t>
      </w:r>
      <w:proofErr w:type="gramStart"/>
      <w:r w:rsidRPr="006407FD">
        <w:t>Контроль за</w:t>
      </w:r>
      <w:proofErr w:type="gramEnd"/>
      <w:r w:rsidRPr="006407FD"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 Ляшеву О.В.</w:t>
      </w: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04FDE" w:rsidRDefault="00604FDE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604FDE" w:rsidRPr="00FA5EA0" w:rsidRDefault="00604FDE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E0CE1" w:rsidRDefault="006E0CE1" w:rsidP="008525B7">
      <w:pPr>
        <w:pStyle w:val="14-15"/>
        <w:widowControl/>
        <w:spacing w:line="240" w:lineRule="auto"/>
        <w:ind w:firstLine="5387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</w:t>
      </w:r>
      <w:r w:rsidR="00916463">
        <w:rPr>
          <w:sz w:val="24"/>
          <w:szCs w:val="24"/>
        </w:rPr>
        <w:t>0</w:t>
      </w:r>
      <w:r w:rsidR="001F6F02" w:rsidRPr="006E53CC">
        <w:rPr>
          <w:sz w:val="24"/>
          <w:szCs w:val="24"/>
        </w:rPr>
        <w:t>3</w:t>
      </w:r>
      <w:r w:rsidR="00916463">
        <w:rPr>
          <w:sz w:val="24"/>
          <w:szCs w:val="24"/>
        </w:rPr>
        <w:t>.0</w:t>
      </w:r>
      <w:r w:rsidR="001F6F02" w:rsidRPr="001F6F02">
        <w:rPr>
          <w:sz w:val="24"/>
          <w:szCs w:val="24"/>
        </w:rPr>
        <w:t>8</w:t>
      </w:r>
      <w:r w:rsidR="00916463">
        <w:rPr>
          <w:sz w:val="24"/>
          <w:szCs w:val="24"/>
        </w:rPr>
        <w:t>.</w:t>
      </w:r>
      <w:r>
        <w:rPr>
          <w:sz w:val="24"/>
          <w:szCs w:val="24"/>
        </w:rPr>
        <w:t>202</w:t>
      </w:r>
      <w:r w:rsidR="00916463">
        <w:rPr>
          <w:sz w:val="24"/>
          <w:szCs w:val="24"/>
        </w:rPr>
        <w:t>6</w:t>
      </w:r>
      <w:r w:rsidR="000305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№ </w:t>
      </w:r>
      <w:r w:rsidR="008C1BA6">
        <w:rPr>
          <w:sz w:val="24"/>
          <w:szCs w:val="24"/>
        </w:rPr>
        <w:t>13</w:t>
      </w:r>
      <w:bookmarkStart w:id="0" w:name="_GoBack"/>
      <w:bookmarkEnd w:id="0"/>
      <w:r w:rsidR="00EB2BA7">
        <w:rPr>
          <w:sz w:val="24"/>
          <w:szCs w:val="24"/>
        </w:rPr>
        <w:t xml:space="preserve"> - </w:t>
      </w:r>
      <w:r w:rsidR="0001457D">
        <w:rPr>
          <w:sz w:val="24"/>
          <w:szCs w:val="24"/>
        </w:rPr>
        <w:t>2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1F6F02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1F6F02" w:rsidRPr="00597B39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Граубергер</w:t>
            </w:r>
            <w:proofErr w:type="spellEnd"/>
            <w:r w:rsidRPr="008B110C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4245" w:type="dxa"/>
            <w:vAlign w:val="center"/>
          </w:tcPr>
          <w:p w:rsidR="001F6F02" w:rsidRPr="001E4B48" w:rsidRDefault="008B110C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1277</w:t>
            </w:r>
          </w:p>
        </w:tc>
      </w:tr>
      <w:tr w:rsidR="001F6F02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Брыксина</w:t>
            </w:r>
            <w:proofErr w:type="spellEnd"/>
            <w:r w:rsidRPr="008B110C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4245" w:type="dxa"/>
            <w:vAlign w:val="center"/>
          </w:tcPr>
          <w:p w:rsidR="001F6F02" w:rsidRPr="001E4B48" w:rsidRDefault="008B110C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1282</w:t>
            </w:r>
          </w:p>
        </w:tc>
      </w:tr>
      <w:tr w:rsidR="001F6F02" w:rsidRPr="001E4B48" w:rsidTr="002851E0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Глаголева Марина Юрьевна</w:t>
            </w:r>
          </w:p>
        </w:tc>
        <w:tc>
          <w:tcPr>
            <w:tcW w:w="4245" w:type="dxa"/>
          </w:tcPr>
          <w:p w:rsidR="001F6F02" w:rsidRPr="001E4B48" w:rsidRDefault="008B110C" w:rsidP="00AA3948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1287</w:t>
            </w:r>
          </w:p>
        </w:tc>
      </w:tr>
      <w:tr w:rsidR="001F6F02" w:rsidRPr="001E4B48" w:rsidTr="002851E0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Григоренко Сергей Анатольевич</w:t>
            </w:r>
          </w:p>
        </w:tc>
        <w:tc>
          <w:tcPr>
            <w:tcW w:w="4245" w:type="dxa"/>
          </w:tcPr>
          <w:p w:rsidR="008B110C" w:rsidRPr="001E4B48" w:rsidRDefault="008B110C" w:rsidP="008B110C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1294</w:t>
            </w:r>
          </w:p>
        </w:tc>
      </w:tr>
      <w:tr w:rsidR="001966A9" w:rsidRPr="001E4B48" w:rsidTr="002851E0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Бердникова Ольга Ивановна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0E13C0">
              <w:rPr>
                <w:szCs w:val="28"/>
              </w:rPr>
              <w:t>1294</w:t>
            </w:r>
          </w:p>
        </w:tc>
      </w:tr>
      <w:tr w:rsidR="001966A9" w:rsidRPr="001E4B48" w:rsidTr="007C6DAC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Григоренко Елена Алексеевна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0E13C0">
              <w:rPr>
                <w:szCs w:val="28"/>
              </w:rPr>
              <w:t>1294</w:t>
            </w:r>
          </w:p>
        </w:tc>
      </w:tr>
      <w:tr w:rsidR="001966A9" w:rsidRPr="001E4B48" w:rsidTr="007C6DAC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Мамченко Яна Викторовна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0E13C0">
              <w:rPr>
                <w:szCs w:val="28"/>
              </w:rPr>
              <w:t>1294</w:t>
            </w:r>
          </w:p>
        </w:tc>
      </w:tr>
      <w:tr w:rsidR="001966A9" w:rsidRPr="001E4B48" w:rsidTr="007C6DAC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Куликов Андрей Сергеевич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0E13C0">
              <w:rPr>
                <w:szCs w:val="28"/>
              </w:rPr>
              <w:t>1294</w:t>
            </w:r>
          </w:p>
        </w:tc>
      </w:tr>
      <w:tr w:rsidR="001966A9" w:rsidRPr="001E4B48" w:rsidTr="007C6DAC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Резникова</w:t>
            </w:r>
            <w:proofErr w:type="spellEnd"/>
            <w:r w:rsidRPr="008B110C">
              <w:rPr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0E13C0">
              <w:rPr>
                <w:szCs w:val="28"/>
              </w:rPr>
              <w:t>1294</w:t>
            </w:r>
          </w:p>
        </w:tc>
      </w:tr>
      <w:tr w:rsidR="001F6F02" w:rsidRPr="001E4B48" w:rsidTr="000C1FBB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Колесниченко Юлия Вячеславовна</w:t>
            </w:r>
          </w:p>
        </w:tc>
        <w:tc>
          <w:tcPr>
            <w:tcW w:w="4245" w:type="dxa"/>
          </w:tcPr>
          <w:p w:rsidR="001F6F02" w:rsidRPr="001E4B48" w:rsidRDefault="001966A9" w:rsidP="00AA3948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1309</w:t>
            </w:r>
          </w:p>
        </w:tc>
      </w:tr>
      <w:tr w:rsidR="001F6F02" w:rsidRPr="001E4B48" w:rsidTr="00D864E3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Галат</w:t>
            </w:r>
            <w:proofErr w:type="spellEnd"/>
            <w:r w:rsidRPr="008B110C">
              <w:rPr>
                <w:sz w:val="24"/>
                <w:szCs w:val="24"/>
              </w:rPr>
              <w:t xml:space="preserve"> Евгения Евгеньевна</w:t>
            </w:r>
          </w:p>
        </w:tc>
        <w:tc>
          <w:tcPr>
            <w:tcW w:w="4245" w:type="dxa"/>
          </w:tcPr>
          <w:p w:rsidR="001F6F02" w:rsidRPr="001E4B48" w:rsidRDefault="001966A9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1313</w:t>
            </w:r>
          </w:p>
        </w:tc>
      </w:tr>
      <w:tr w:rsidR="001F6F02" w:rsidRPr="001E4B48" w:rsidTr="00E70AB4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Петрова Яна Андреевна</w:t>
            </w:r>
          </w:p>
        </w:tc>
        <w:tc>
          <w:tcPr>
            <w:tcW w:w="4245" w:type="dxa"/>
          </w:tcPr>
          <w:p w:rsidR="001F6F02" w:rsidRPr="001E4B48" w:rsidRDefault="001966A9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1318</w:t>
            </w:r>
          </w:p>
        </w:tc>
      </w:tr>
      <w:tr w:rsidR="001F6F02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Дмитриченко Евгений Владимирович</w:t>
            </w:r>
          </w:p>
        </w:tc>
        <w:tc>
          <w:tcPr>
            <w:tcW w:w="4245" w:type="dxa"/>
          </w:tcPr>
          <w:p w:rsidR="001F6F02" w:rsidRPr="001E4B48" w:rsidRDefault="001966A9" w:rsidP="00145266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1318</w:t>
            </w:r>
          </w:p>
        </w:tc>
      </w:tr>
      <w:tr w:rsidR="001F6F02" w:rsidRPr="001E4B48" w:rsidTr="000C1FBB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Дергачёва</w:t>
            </w:r>
            <w:proofErr w:type="spellEnd"/>
            <w:r w:rsidRPr="008B110C">
              <w:rPr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4245" w:type="dxa"/>
            <w:vAlign w:val="center"/>
          </w:tcPr>
          <w:p w:rsidR="001F6F02" w:rsidRPr="001E4B48" w:rsidRDefault="001966A9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1320</w:t>
            </w:r>
          </w:p>
        </w:tc>
      </w:tr>
      <w:tr w:rsidR="001F6F02" w:rsidRPr="001E4B48" w:rsidTr="00D864E3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Сасина</w:t>
            </w:r>
            <w:proofErr w:type="spellEnd"/>
            <w:r w:rsidRPr="008B110C">
              <w:rPr>
                <w:sz w:val="24"/>
                <w:szCs w:val="24"/>
              </w:rPr>
              <w:t xml:space="preserve"> Наталья Ивановна</w:t>
            </w:r>
          </w:p>
        </w:tc>
        <w:tc>
          <w:tcPr>
            <w:tcW w:w="4245" w:type="dxa"/>
            <w:vAlign w:val="center"/>
          </w:tcPr>
          <w:p w:rsidR="001F6F02" w:rsidRPr="001E4B48" w:rsidRDefault="001966A9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1323</w:t>
            </w:r>
          </w:p>
        </w:tc>
      </w:tr>
      <w:tr w:rsidR="001966A9" w:rsidRPr="001E4B48" w:rsidTr="007A7C59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Дарноступ</w:t>
            </w:r>
            <w:proofErr w:type="spellEnd"/>
            <w:r w:rsidRPr="008B110C">
              <w:rPr>
                <w:sz w:val="24"/>
                <w:szCs w:val="24"/>
              </w:rPr>
              <w:t xml:space="preserve"> Ольга Сергеевна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C452F9">
              <w:rPr>
                <w:szCs w:val="28"/>
              </w:rPr>
              <w:t>1323</w:t>
            </w:r>
          </w:p>
        </w:tc>
      </w:tr>
      <w:tr w:rsidR="001966A9" w:rsidRPr="001E4B48" w:rsidTr="000C1FBB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Дарноступ</w:t>
            </w:r>
            <w:proofErr w:type="spellEnd"/>
            <w:r w:rsidRPr="008B110C">
              <w:rPr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C452F9">
              <w:rPr>
                <w:szCs w:val="28"/>
              </w:rPr>
              <w:t>1323</w:t>
            </w:r>
          </w:p>
        </w:tc>
      </w:tr>
      <w:tr w:rsidR="001966A9" w:rsidRPr="001E4B48" w:rsidTr="00D864E3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Чудинова</w:t>
            </w:r>
            <w:proofErr w:type="spellEnd"/>
            <w:r w:rsidRPr="008B110C">
              <w:rPr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C452F9">
              <w:rPr>
                <w:szCs w:val="28"/>
              </w:rPr>
              <w:t>1323</w:t>
            </w:r>
          </w:p>
        </w:tc>
      </w:tr>
      <w:tr w:rsidR="001966A9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Демирчян</w:t>
            </w:r>
            <w:proofErr w:type="spellEnd"/>
            <w:r w:rsidRPr="008B110C">
              <w:rPr>
                <w:sz w:val="24"/>
                <w:szCs w:val="24"/>
              </w:rPr>
              <w:t xml:space="preserve"> Галина Викторовна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C452F9">
              <w:rPr>
                <w:szCs w:val="28"/>
              </w:rPr>
              <w:t>1323</w:t>
            </w:r>
          </w:p>
        </w:tc>
      </w:tr>
      <w:tr w:rsidR="001966A9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Карачина</w:t>
            </w:r>
            <w:proofErr w:type="spellEnd"/>
            <w:r w:rsidRPr="008B110C">
              <w:rPr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C452F9">
              <w:rPr>
                <w:szCs w:val="28"/>
              </w:rPr>
              <w:t>1323</w:t>
            </w:r>
          </w:p>
        </w:tc>
      </w:tr>
      <w:tr w:rsidR="001F6F02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Дорохманова</w:t>
            </w:r>
            <w:proofErr w:type="spellEnd"/>
            <w:r w:rsidRPr="008B110C">
              <w:rPr>
                <w:sz w:val="24"/>
                <w:szCs w:val="24"/>
              </w:rPr>
              <w:t xml:space="preserve"> Ирина Федоровна</w:t>
            </w:r>
          </w:p>
        </w:tc>
        <w:tc>
          <w:tcPr>
            <w:tcW w:w="4245" w:type="dxa"/>
          </w:tcPr>
          <w:p w:rsidR="001F6F02" w:rsidRPr="001E4B48" w:rsidRDefault="001966A9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1348</w:t>
            </w:r>
          </w:p>
        </w:tc>
      </w:tr>
      <w:tr w:rsidR="001966A9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8B110C">
              <w:rPr>
                <w:sz w:val="24"/>
                <w:szCs w:val="24"/>
              </w:rPr>
              <w:t>Цепух</w:t>
            </w:r>
            <w:proofErr w:type="spellEnd"/>
            <w:r w:rsidRPr="008B110C">
              <w:rPr>
                <w:sz w:val="24"/>
                <w:szCs w:val="24"/>
              </w:rPr>
              <w:t xml:space="preserve"> Любовь Ивановна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0666F5">
              <w:rPr>
                <w:szCs w:val="28"/>
              </w:rPr>
              <w:t>1348</w:t>
            </w:r>
          </w:p>
        </w:tc>
      </w:tr>
      <w:tr w:rsidR="001966A9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Назарова Наталья Борисовна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0666F5">
              <w:rPr>
                <w:szCs w:val="28"/>
              </w:rPr>
              <w:t>1348</w:t>
            </w:r>
          </w:p>
        </w:tc>
      </w:tr>
      <w:tr w:rsidR="001966A9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1966A9" w:rsidRPr="001E4B48" w:rsidRDefault="001966A9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966A9" w:rsidRPr="008B110C" w:rsidRDefault="001966A9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Панферова Татьяна Васильевна</w:t>
            </w:r>
          </w:p>
        </w:tc>
        <w:tc>
          <w:tcPr>
            <w:tcW w:w="4245" w:type="dxa"/>
          </w:tcPr>
          <w:p w:rsidR="001966A9" w:rsidRPr="001966A9" w:rsidRDefault="001966A9" w:rsidP="001966A9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0666F5">
              <w:rPr>
                <w:szCs w:val="28"/>
              </w:rPr>
              <w:t>1348</w:t>
            </w:r>
          </w:p>
        </w:tc>
      </w:tr>
      <w:tr w:rsidR="001F6F02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1F6F02" w:rsidRPr="001E4B48" w:rsidRDefault="001F6F02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F6F02" w:rsidRPr="008B110C" w:rsidRDefault="001F6F02" w:rsidP="008B110C">
            <w:pPr>
              <w:pStyle w:val="14-15"/>
              <w:widowControl/>
              <w:spacing w:line="240" w:lineRule="auto"/>
              <w:ind w:firstLine="0"/>
              <w:rPr>
                <w:sz w:val="24"/>
                <w:szCs w:val="24"/>
              </w:rPr>
            </w:pPr>
            <w:r w:rsidRPr="008B110C">
              <w:rPr>
                <w:sz w:val="24"/>
                <w:szCs w:val="24"/>
              </w:rPr>
              <w:t>Карпенко Павел Александрович</w:t>
            </w:r>
          </w:p>
        </w:tc>
        <w:tc>
          <w:tcPr>
            <w:tcW w:w="4245" w:type="dxa"/>
          </w:tcPr>
          <w:p w:rsidR="001F6F02" w:rsidRPr="001E4B48" w:rsidRDefault="001966A9" w:rsidP="00145266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1356</w:t>
            </w:r>
          </w:p>
        </w:tc>
      </w:tr>
    </w:tbl>
    <w:p w:rsidR="00441A42" w:rsidRDefault="00441A42" w:rsidP="003D3FFD"/>
    <w:sectPr w:rsidR="00441A42" w:rsidSect="00474DB5">
      <w:headerReference w:type="even" r:id="rId10"/>
      <w:headerReference w:type="default" r:id="rId11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A0C" w:rsidRDefault="00874A0C">
      <w:pPr>
        <w:spacing w:after="0" w:line="240" w:lineRule="auto"/>
      </w:pPr>
      <w:r>
        <w:separator/>
      </w:r>
    </w:p>
  </w:endnote>
  <w:endnote w:type="continuationSeparator" w:id="0">
    <w:p w:rsidR="00874A0C" w:rsidRDefault="0087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A0C" w:rsidRDefault="00874A0C">
      <w:pPr>
        <w:spacing w:after="0" w:line="240" w:lineRule="auto"/>
      </w:pPr>
      <w:r>
        <w:separator/>
      </w:r>
    </w:p>
  </w:footnote>
  <w:footnote w:type="continuationSeparator" w:id="0">
    <w:p w:rsidR="00874A0C" w:rsidRDefault="0087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874A0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1BA6">
      <w:rPr>
        <w:rStyle w:val="a5"/>
        <w:noProof/>
      </w:rPr>
      <w:t>3</w:t>
    </w:r>
    <w:r>
      <w:rPr>
        <w:rStyle w:val="a5"/>
      </w:rPr>
      <w:fldChar w:fldCharType="end"/>
    </w:r>
  </w:p>
  <w:p w:rsidR="00EA6895" w:rsidRDefault="00874A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6B62"/>
    <w:rsid w:val="00007BA8"/>
    <w:rsid w:val="0001457D"/>
    <w:rsid w:val="0003055F"/>
    <w:rsid w:val="00097C81"/>
    <w:rsid w:val="000A4641"/>
    <w:rsid w:val="000F6B14"/>
    <w:rsid w:val="001275B4"/>
    <w:rsid w:val="00140196"/>
    <w:rsid w:val="00145266"/>
    <w:rsid w:val="00154084"/>
    <w:rsid w:val="0017036D"/>
    <w:rsid w:val="001966A9"/>
    <w:rsid w:val="001A777B"/>
    <w:rsid w:val="001E4B48"/>
    <w:rsid w:val="001F6F02"/>
    <w:rsid w:val="00223718"/>
    <w:rsid w:val="002A7D3C"/>
    <w:rsid w:val="002D0C9F"/>
    <w:rsid w:val="002E06E2"/>
    <w:rsid w:val="002E0EF9"/>
    <w:rsid w:val="002F7E69"/>
    <w:rsid w:val="00341F4F"/>
    <w:rsid w:val="003428FE"/>
    <w:rsid w:val="003506DF"/>
    <w:rsid w:val="003737B8"/>
    <w:rsid w:val="003D3FFD"/>
    <w:rsid w:val="00441A42"/>
    <w:rsid w:val="004426F4"/>
    <w:rsid w:val="00474DB5"/>
    <w:rsid w:val="00481ADD"/>
    <w:rsid w:val="00492A22"/>
    <w:rsid w:val="00496EC2"/>
    <w:rsid w:val="004A5628"/>
    <w:rsid w:val="004A5A2E"/>
    <w:rsid w:val="004C247B"/>
    <w:rsid w:val="00500B9E"/>
    <w:rsid w:val="005244BE"/>
    <w:rsid w:val="00525F04"/>
    <w:rsid w:val="005270F1"/>
    <w:rsid w:val="00531E4B"/>
    <w:rsid w:val="00596C91"/>
    <w:rsid w:val="005B3163"/>
    <w:rsid w:val="005B4FDF"/>
    <w:rsid w:val="00604373"/>
    <w:rsid w:val="00604FDE"/>
    <w:rsid w:val="00623DEB"/>
    <w:rsid w:val="006407FD"/>
    <w:rsid w:val="0065189C"/>
    <w:rsid w:val="00665443"/>
    <w:rsid w:val="00686777"/>
    <w:rsid w:val="006E0CE1"/>
    <w:rsid w:val="006E53CC"/>
    <w:rsid w:val="007222AF"/>
    <w:rsid w:val="00731A42"/>
    <w:rsid w:val="007371E8"/>
    <w:rsid w:val="007703E6"/>
    <w:rsid w:val="007747B3"/>
    <w:rsid w:val="00797DE3"/>
    <w:rsid w:val="007B0DFD"/>
    <w:rsid w:val="007F39B5"/>
    <w:rsid w:val="008525B7"/>
    <w:rsid w:val="00874A0C"/>
    <w:rsid w:val="008B110C"/>
    <w:rsid w:val="008C1BA6"/>
    <w:rsid w:val="00916463"/>
    <w:rsid w:val="00954F83"/>
    <w:rsid w:val="009A7C92"/>
    <w:rsid w:val="00A108C7"/>
    <w:rsid w:val="00A26E18"/>
    <w:rsid w:val="00A46062"/>
    <w:rsid w:val="00A4770B"/>
    <w:rsid w:val="00A6570B"/>
    <w:rsid w:val="00A93234"/>
    <w:rsid w:val="00AA3948"/>
    <w:rsid w:val="00AD0DC1"/>
    <w:rsid w:val="00AE2993"/>
    <w:rsid w:val="00B212F2"/>
    <w:rsid w:val="00B52E4A"/>
    <w:rsid w:val="00BA2387"/>
    <w:rsid w:val="00BC37E1"/>
    <w:rsid w:val="00BC722C"/>
    <w:rsid w:val="00BE4A19"/>
    <w:rsid w:val="00C4453F"/>
    <w:rsid w:val="00CA0C9D"/>
    <w:rsid w:val="00CB52EF"/>
    <w:rsid w:val="00CC11CD"/>
    <w:rsid w:val="00CC3F27"/>
    <w:rsid w:val="00CE13DE"/>
    <w:rsid w:val="00D23B0B"/>
    <w:rsid w:val="00D257A4"/>
    <w:rsid w:val="00D61C40"/>
    <w:rsid w:val="00D667C2"/>
    <w:rsid w:val="00DF0270"/>
    <w:rsid w:val="00DF70B8"/>
    <w:rsid w:val="00E06E29"/>
    <w:rsid w:val="00E32923"/>
    <w:rsid w:val="00E36A90"/>
    <w:rsid w:val="00E55D3A"/>
    <w:rsid w:val="00EA26AA"/>
    <w:rsid w:val="00EB2BA7"/>
    <w:rsid w:val="00EB3CF2"/>
    <w:rsid w:val="00EB3EC4"/>
    <w:rsid w:val="00EB627A"/>
    <w:rsid w:val="00EC485F"/>
    <w:rsid w:val="00EE0B6E"/>
    <w:rsid w:val="00F1451D"/>
    <w:rsid w:val="00F30D21"/>
    <w:rsid w:val="00F540D5"/>
    <w:rsid w:val="00F9170F"/>
    <w:rsid w:val="00F91C4F"/>
    <w:rsid w:val="00F94D01"/>
    <w:rsid w:val="00FA748E"/>
    <w:rsid w:val="00FC2913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CBFB4-1262-4416-86B8-2233EC362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41</cp:revision>
  <cp:lastPrinted>2026-07-31T08:40:00Z</cp:lastPrinted>
  <dcterms:created xsi:type="dcterms:W3CDTF">2024-11-27T06:12:00Z</dcterms:created>
  <dcterms:modified xsi:type="dcterms:W3CDTF">2026-07-31T08:41:00Z</dcterms:modified>
</cp:coreProperties>
</file>