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59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063D6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385091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3E3C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3E3CC8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3E3C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3E3CC8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</w:t>
      </w:r>
      <w:r w:rsidR="002F606D" w:rsidRPr="003E3CC8">
        <w:rPr>
          <w:rFonts w:ascii="Times New Roman" w:hAnsi="Times New Roman" w:cs="Times New Roman"/>
          <w:sz w:val="24"/>
          <w:szCs w:val="24"/>
        </w:rPr>
        <w:t xml:space="preserve">сентября 2021 года, принимая во внимание отсутствие обязанностей, несовместимых со статусом депутата  </w:t>
      </w:r>
      <w:r w:rsidR="00385091" w:rsidRPr="003E3CC8">
        <w:rPr>
          <w:rFonts w:ascii="Times New Roman" w:hAnsi="Times New Roman" w:cs="Times New Roman"/>
          <w:sz w:val="24"/>
          <w:szCs w:val="24"/>
        </w:rPr>
        <w:t>Васильевой Анны Сергеевны</w:t>
      </w:r>
      <w:r w:rsidR="002F606D" w:rsidRPr="003E3CC8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3E3CC8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1D70B6" w:rsidRPr="003E3CC8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3E3CC8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3E3CC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3E3CC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3E3CC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3CC8" w:rsidRPr="003E3CC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3E3CC8" w:rsidRPr="003E3CC8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3E3CC8" w:rsidRPr="003E3CC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2F606D" w:rsidRPr="003E3CC8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3E3CC8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E3CC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3E3CC8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3E3CC8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3CC8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3E3CC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3E3CC8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3E3CC8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3E3CC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3E3CC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3E3CC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3CC8" w:rsidRPr="003E3CC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E3CC8" w:rsidRPr="003E3CC8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3E3CC8" w:rsidRPr="003E3CC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31635B" w:rsidRPr="003E3CC8">
        <w:rPr>
          <w:rFonts w:ascii="Times New Roman" w:hAnsi="Times New Roman" w:cs="Times New Roman"/>
          <w:sz w:val="24"/>
          <w:szCs w:val="24"/>
        </w:rPr>
        <w:t xml:space="preserve">  </w:t>
      </w:r>
      <w:r w:rsidR="00385091" w:rsidRPr="003E3CC8">
        <w:rPr>
          <w:rFonts w:ascii="Times New Roman" w:hAnsi="Times New Roman" w:cs="Times New Roman"/>
          <w:sz w:val="24"/>
          <w:szCs w:val="24"/>
        </w:rPr>
        <w:t>Васильеву Анну Сергеевну</w:t>
      </w:r>
      <w:r w:rsidR="005C05B9" w:rsidRPr="003E3CC8">
        <w:rPr>
          <w:rFonts w:ascii="Times New Roman" w:hAnsi="Times New Roman" w:cs="Times New Roman"/>
          <w:sz w:val="24"/>
          <w:szCs w:val="24"/>
        </w:rPr>
        <w:t>.</w:t>
      </w:r>
    </w:p>
    <w:p w:rsidR="0031635B" w:rsidRPr="003E3CC8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3CC8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385091" w:rsidRPr="003E3CC8">
        <w:rPr>
          <w:rFonts w:ascii="Times New Roman" w:hAnsi="Times New Roman" w:cs="Times New Roman"/>
          <w:sz w:val="24"/>
          <w:szCs w:val="24"/>
        </w:rPr>
        <w:t xml:space="preserve">Васильевой Анне Сергеевне </w:t>
      </w:r>
      <w:r w:rsidRPr="003E3CC8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3E3CC8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3E3C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E3CC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3E3CC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3CC8" w:rsidRPr="003E3CC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3E3CC8" w:rsidRPr="003E3CC8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3E3CC8" w:rsidRPr="003E3CC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Pr="003E3CC8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34B01"/>
    <w:rsid w:val="00165270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1635B"/>
    <w:rsid w:val="00336FD3"/>
    <w:rsid w:val="0036340A"/>
    <w:rsid w:val="00385091"/>
    <w:rsid w:val="003D6357"/>
    <w:rsid w:val="003E3CC8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063D6"/>
    <w:rsid w:val="00651C78"/>
    <w:rsid w:val="00672A69"/>
    <w:rsid w:val="006A35F6"/>
    <w:rsid w:val="006F2015"/>
    <w:rsid w:val="006F24A7"/>
    <w:rsid w:val="006F5B96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6F97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41</cp:revision>
  <cp:lastPrinted>2021-09-23T13:00:00Z</cp:lastPrinted>
  <dcterms:created xsi:type="dcterms:W3CDTF">2021-09-23T13:38:00Z</dcterms:created>
  <dcterms:modified xsi:type="dcterms:W3CDTF">2021-09-23T16:30:00Z</dcterms:modified>
</cp:coreProperties>
</file>